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D8" w:rsidRPr="009833EB" w:rsidRDefault="005D02D8" w:rsidP="009833E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33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Небо собиралось в гости к Земле</w:t>
      </w:r>
    </w:p>
    <w:p w:rsidR="005D02D8" w:rsidRPr="009833EB" w:rsidRDefault="005D02D8" w:rsidP="005D02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никогда не ходило к Земле в гости, но ему так этого хотелось. Сверху смотрело оно на моря, реки, поля, луга, леса, людей: все это ему очень нравилось. Небо замечало, что и люди довольно часто смотрят на него, но не знало, нравится ли оно им.</w:t>
      </w:r>
    </w:p>
    <w:p w:rsidR="005D02D8" w:rsidRPr="009833EB" w:rsidRDefault="005D02D8" w:rsidP="005D02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Стало Небо прихорашиваться, чтобы понравиться Земле и ее обитателям. Сшило себе </w:t>
      </w:r>
      <w:proofErr w:type="spellStart"/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платье, украсило кружевом из Облаков, вместо короны надело солнечный обруч, вместо пояса подпоясалось семицветной Радугой.</w:t>
      </w:r>
    </w:p>
    <w:p w:rsidR="005D02D8" w:rsidRPr="009833EB" w:rsidRDefault="005D02D8" w:rsidP="005D02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Ах, какое сегодня красивое небо! — восхищались люди, — так бы и смотрели, не отрываясь. Вот бы превратиться в птиц и полетать в таком небе!</w:t>
      </w:r>
    </w:p>
    <w:p w:rsidR="005D02D8" w:rsidRPr="009833EB" w:rsidRDefault="005D02D8" w:rsidP="005D02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Обрадовалось Небо, стало еще больше стараться. Сшило оно себе черное бархатное платье, разбросало по юбке серебристые Звезды, на грудь прикололо желтоглазую Луну, а на голову водрузило ясный Месяц. Залюбовались небом тихие реки, ночные птицы, светлячки включили свои огоньки, чтобы лучше его рассмотреть. Ночное Небо было царственным, торжественным. Звезды во тьме мерцали и манили к себе, желтая Луна подмигивала одним глазом, освещая лунную дорожку на реке, а Месяц — сын Луны подплясывал от гордости за Небо.</w:t>
      </w:r>
    </w:p>
    <w:p w:rsidR="005D02D8" w:rsidRPr="009833EB" w:rsidRDefault="005D02D8" w:rsidP="005D02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Настало утро, а у Неба опять новое платье! Восход Солнца осветил белоснежные облака </w:t>
      </w:r>
      <w:proofErr w:type="spellStart"/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розовым</w:t>
      </w:r>
      <w:proofErr w:type="spellEnd"/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цветом. Солнце все поднималось выше, а Небо становилось все красивее. Ликовали все растения, животные и люди, которые проснулись вместе с Солнцем.</w:t>
      </w:r>
    </w:p>
    <w:p w:rsidR="005D02D8" w:rsidRPr="009833EB" w:rsidRDefault="005D02D8" w:rsidP="005D02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Возьми нас к себе, Небо! — просили они, — мы полюбили тебя! Оставайся всегда таким же красивым!</w:t>
      </w:r>
    </w:p>
    <w:p w:rsidR="005D02D8" w:rsidRPr="009833EB" w:rsidRDefault="005D02D8" w:rsidP="005D02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Птицы и насекомые устремлялись ввысь, чтобы полюбоваться Небом наверху. Люди поднимались к Небу на самолетах, вертолетах, дельтапланах и воздушных шарах. Им так хотелось потрогать небо руками, дотронуться до его </w:t>
      </w:r>
      <w:proofErr w:type="spellStart"/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розового</w:t>
      </w:r>
      <w:proofErr w:type="spellEnd"/>
      <w:r w:rsid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платья!</w:t>
      </w:r>
    </w:p>
    <w:p w:rsidR="005D02D8" w:rsidRPr="009833EB" w:rsidRDefault="005D02D8" w:rsidP="005D02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тут стали собираться черные тучи. Они заляпали грязью все прекрасное платье Неба. Оно очень огорчилось.</w:t>
      </w:r>
    </w:p>
    <w:p w:rsidR="005D02D8" w:rsidRPr="009833EB" w:rsidRDefault="005D02D8" w:rsidP="005D02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 теперь отвернутся от меня! — подумало Небо, — надо что-то срочно делать.</w:t>
      </w:r>
    </w:p>
    <w:p w:rsidR="005D02D8" w:rsidRPr="009833EB" w:rsidRDefault="005D02D8" w:rsidP="005D02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 достало огромную электрическую иглу-молнию и бросило ее в тучу, чтобы разогнать ее. Туча, испугавшись, так сильно закричала, что ее услышал Гром и </w:t>
      </w:r>
      <w:proofErr w:type="gramStart"/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 ей, грозно пророкотав</w:t>
      </w:r>
      <w:proofErr w:type="gramEnd"/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испуга Туча заплакала, она таяла на глазах, и совсем скоро грязное платье Неба снова стало чистым, но уже</w:t>
      </w:r>
      <w:r w:rsid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голубым</w:t>
      </w:r>
      <w:proofErr w:type="spellEnd"/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2D8" w:rsidRPr="009833EB" w:rsidRDefault="005D02D8" w:rsidP="005D02D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влюбило в себя всех жителей Земли. Наконец-то оно пришло в гости к Земле, но это было возможно лишь на горизонте.</w:t>
      </w:r>
    </w:p>
    <w:p w:rsidR="009833EB" w:rsidRDefault="009833EB" w:rsidP="005D02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833EB">
        <w:rPr>
          <w:b/>
          <w:color w:val="000000"/>
        </w:rPr>
        <w:t>Вопросы по тексту</w:t>
      </w:r>
      <w:r>
        <w:rPr>
          <w:color w:val="000000"/>
        </w:rPr>
        <w:t>.</w:t>
      </w:r>
    </w:p>
    <w:p w:rsidR="005D02D8" w:rsidRPr="009833EB" w:rsidRDefault="005D02D8" w:rsidP="005D02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833EB">
        <w:rPr>
          <w:color w:val="000000"/>
        </w:rPr>
        <w:t> В какие платья наряжалось Небо, чтобы понравиться жителям Земли?</w:t>
      </w:r>
    </w:p>
    <w:p w:rsidR="005D02D8" w:rsidRPr="009833EB" w:rsidRDefault="005D02D8" w:rsidP="005D02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833EB">
        <w:rPr>
          <w:color w:val="000000"/>
        </w:rPr>
        <w:t>● Почему птицы и насекомые могли дотронуться до Неба?</w:t>
      </w:r>
    </w:p>
    <w:p w:rsidR="005D02D8" w:rsidRPr="009833EB" w:rsidRDefault="005D02D8" w:rsidP="005D02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833EB">
        <w:rPr>
          <w:color w:val="000000"/>
        </w:rPr>
        <w:t>● Что придумали люди, чтобы долететь до Неба? Кто пытался испортить платье Неба?</w:t>
      </w:r>
    </w:p>
    <w:p w:rsidR="005D02D8" w:rsidRPr="009833EB" w:rsidRDefault="005D02D8" w:rsidP="005D02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833EB">
        <w:rPr>
          <w:color w:val="000000"/>
        </w:rPr>
        <w:t>● Где встретились Небо и Земля?</w:t>
      </w:r>
    </w:p>
    <w:p w:rsidR="005D02D8" w:rsidRPr="009833EB" w:rsidRDefault="005D02D8" w:rsidP="005D02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FE7F6F" w:rsidRPr="009833EB" w:rsidRDefault="00FE7F6F">
      <w:pPr>
        <w:rPr>
          <w:rFonts w:ascii="Times New Roman" w:hAnsi="Times New Roman" w:cs="Times New Roman"/>
          <w:sz w:val="24"/>
          <w:szCs w:val="24"/>
        </w:rPr>
      </w:pPr>
    </w:p>
    <w:sectPr w:rsidR="00FE7F6F" w:rsidRPr="009833EB" w:rsidSect="00FE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2D8"/>
    <w:rsid w:val="0003145C"/>
    <w:rsid w:val="003A3E33"/>
    <w:rsid w:val="005D02D8"/>
    <w:rsid w:val="009833EB"/>
    <w:rsid w:val="00FE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F"/>
  </w:style>
  <w:style w:type="paragraph" w:styleId="3">
    <w:name w:val="heading 3"/>
    <w:basedOn w:val="a"/>
    <w:link w:val="30"/>
    <w:uiPriority w:val="9"/>
    <w:qFormat/>
    <w:rsid w:val="005D0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2020-05-21T12:08:00Z</dcterms:created>
  <dcterms:modified xsi:type="dcterms:W3CDTF">2020-05-21T14:35:00Z</dcterms:modified>
</cp:coreProperties>
</file>